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17D" w:rsidRPr="005C6040" w:rsidRDefault="00CE417D" w:rsidP="00984C03">
      <w:pPr>
        <w:suppressAutoHyphens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ar-SA"/>
        </w:rPr>
      </w:pPr>
    </w:p>
    <w:p w:rsidR="002F1BA1" w:rsidRPr="005D25D1" w:rsidRDefault="008E6D55" w:rsidP="002F1BA1">
      <w:pPr>
        <w:pStyle w:val="a3"/>
        <w:jc w:val="right"/>
      </w:pPr>
      <w:r w:rsidRPr="005D25D1">
        <w:t>Образец</w:t>
      </w:r>
      <w:r w:rsidR="002F1BA1" w:rsidRPr="005D25D1">
        <w:t xml:space="preserve"> №4</w:t>
      </w:r>
    </w:p>
    <w:p w:rsidR="00CE417D" w:rsidRPr="007D100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7D100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7D100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:rsidR="00F761A5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ab/>
        <w:t>Долуподписаният/ата 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 </w:t>
      </w:r>
    </w:p>
    <w:p w:rsidR="00F761A5" w:rsidRPr="00F761A5" w:rsidRDefault="00F761A5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 xml:space="preserve">                   </w:t>
      </w:r>
      <w:r w:rsidRPr="00F761A5">
        <w:rPr>
          <w:rFonts w:ascii="Times New Roman" w:hAnsi="Times New Roman"/>
          <w:i/>
          <w:sz w:val="18"/>
          <w:szCs w:val="18"/>
          <w:lang w:eastAsia="bg-BG"/>
        </w:rPr>
        <w:t>/собствено, бащино и фамилно име /</w:t>
      </w:r>
    </w:p>
    <w:p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 – участник в електронен търг за</w:t>
      </w:r>
      <w:r w:rsidR="005C604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>предоставяне за  преработка чрез</w:t>
      </w:r>
      <w:r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310A7" w:rsidRPr="004F5C6A">
        <w:rPr>
          <w:rFonts w:ascii="Times New Roman" w:hAnsi="Times New Roman"/>
          <w:color w:val="000000"/>
          <w:sz w:val="24"/>
          <w:szCs w:val="24"/>
          <w:lang w:eastAsia="bg-BG"/>
        </w:rPr>
        <w:t>продажба на дървесина на корен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от ДГТ на територията на </w:t>
      </w:r>
      <w:r w:rsidR="00515ED4">
        <w:rPr>
          <w:rFonts w:ascii="Times New Roman" w:hAnsi="Times New Roman"/>
          <w:b/>
          <w:sz w:val="24"/>
          <w:szCs w:val="24"/>
          <w:lang w:eastAsia="bg-BG"/>
        </w:rPr>
        <w:t xml:space="preserve">ТП „ДГС </w:t>
      </w:r>
      <w:r w:rsidR="005458AE">
        <w:rPr>
          <w:rFonts w:ascii="Times New Roman" w:hAnsi="Times New Roman"/>
          <w:b/>
          <w:sz w:val="24"/>
          <w:szCs w:val="24"/>
          <w:lang w:eastAsia="bg-BG"/>
        </w:rPr>
        <w:t>Варна</w:t>
      </w:r>
      <w:bookmarkStart w:id="0" w:name="_GoBack"/>
      <w:bookmarkEnd w:id="0"/>
      <w:r w:rsidR="00515ED4">
        <w:rPr>
          <w:rFonts w:ascii="Times New Roman" w:hAnsi="Times New Roman"/>
          <w:b/>
          <w:sz w:val="24"/>
          <w:szCs w:val="24"/>
          <w:lang w:eastAsia="bg-BG"/>
        </w:rPr>
        <w:t xml:space="preserve">“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за обект </w:t>
      </w:r>
      <w:r w:rsidR="007310A7" w:rsidRPr="007D1001">
        <w:rPr>
          <w:rFonts w:ascii="Times New Roman" w:hAnsi="Times New Roman"/>
          <w:bCs/>
          <w:sz w:val="24"/>
          <w:szCs w:val="24"/>
          <w:lang w:eastAsia="bg-BG"/>
        </w:rPr>
        <w:t>№ ……………………..</w:t>
      </w:r>
    </w:p>
    <w:p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CE417D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7D1001" w:rsidRP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7310A7" w:rsidRPr="007D1001" w:rsidRDefault="007310A7" w:rsidP="007310A7">
      <w:pPr>
        <w:pStyle w:val="a3"/>
        <w:ind w:firstLine="567"/>
        <w:jc w:val="both"/>
        <w:rPr>
          <w:sz w:val="24"/>
          <w:szCs w:val="24"/>
        </w:rPr>
      </w:pPr>
      <w:r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7D1001">
        <w:rPr>
          <w:b/>
          <w:sz w:val="24"/>
          <w:szCs w:val="24"/>
        </w:rPr>
        <w:t>НЯМА</w:t>
      </w:r>
      <w:r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Pr="007D100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7D1001">
        <w:rPr>
          <w:sz w:val="24"/>
          <w:szCs w:val="24"/>
        </w:rPr>
        <w:t xml:space="preserve"> , по процедури проведени по реда на:  чл.10, ал.1; чл.39; чл. 46 и чл. 75, от </w:t>
      </w:r>
      <w:r w:rsidRPr="007D1001">
        <w:rPr>
          <w:rStyle w:val="2"/>
        </w:rPr>
        <w:t xml:space="preserve">НУРВИДГТДОСПДНГП </w:t>
      </w:r>
      <w:r w:rsidRPr="007D1001">
        <w:rPr>
          <w:rStyle w:val="2"/>
          <w:b w:val="0"/>
          <w:i w:val="0"/>
        </w:rPr>
        <w:t xml:space="preserve">и </w:t>
      </w:r>
      <w:r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:rsidR="007310A7" w:rsidRPr="007D1001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на тези изисквания на Възложителя, 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:rsidR="007310A7" w:rsidRDefault="007310A7" w:rsidP="007310A7">
      <w:pPr>
        <w:pStyle w:val="20"/>
        <w:ind w:firstLine="567"/>
        <w:rPr>
          <w:rFonts w:eastAsia="Calibri"/>
          <w:szCs w:val="24"/>
          <w:lang w:eastAsia="bg-BG"/>
        </w:rPr>
      </w:pPr>
    </w:p>
    <w:p w:rsidR="00E12102" w:rsidRDefault="007310A7" w:rsidP="00FA0E96">
      <w:pPr>
        <w:pStyle w:val="20"/>
        <w:ind w:firstLine="284"/>
        <w:rPr>
          <w:szCs w:val="24"/>
          <w:lang w:val="en-US" w:eastAsia="bg-BG"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:rsidR="00FA0E96" w:rsidRDefault="00FA0E96" w:rsidP="00FA0E9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Pr="00014B10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014B10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014B10">
        <w:rPr>
          <w:rFonts w:ascii="Times New Roman" w:hAnsi="Times New Roman"/>
          <w:sz w:val="24"/>
          <w:szCs w:val="24"/>
          <w:lang w:eastAsia="bg-BG"/>
        </w:rPr>
        <w:t>Дата:</w:t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:rsidR="00F761A5" w:rsidRPr="00014B10" w:rsidRDefault="00F761A5" w:rsidP="005A08AA">
      <w:pPr>
        <w:tabs>
          <w:tab w:val="left" w:pos="0"/>
        </w:tabs>
        <w:spacing w:after="0" w:line="240" w:lineRule="auto"/>
        <w:ind w:firstLine="720"/>
        <w:jc w:val="both"/>
      </w:pP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="003D2A5E">
        <w:rPr>
          <w:rFonts w:ascii="Times New Roman" w:hAnsi="Times New Roman"/>
          <w:sz w:val="24"/>
          <w:szCs w:val="24"/>
          <w:lang w:eastAsia="bg-BG"/>
        </w:rPr>
        <w:t xml:space="preserve">                 </w:t>
      </w:r>
      <w:r w:rsidRPr="00014B10">
        <w:rPr>
          <w:rFonts w:ascii="Times New Roman" w:hAnsi="Times New Roman"/>
          <w:sz w:val="24"/>
          <w:szCs w:val="24"/>
          <w:lang w:eastAsia="bg-BG"/>
        </w:rPr>
        <w:t>/подпис</w:t>
      </w:r>
      <w:r w:rsidR="003D2A5E" w:rsidRPr="00014B1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014B10">
        <w:rPr>
          <w:rFonts w:ascii="Times New Roman" w:hAnsi="Times New Roman"/>
          <w:sz w:val="24"/>
          <w:szCs w:val="24"/>
          <w:lang w:eastAsia="bg-BG"/>
        </w:rPr>
        <w:t>/</w:t>
      </w:r>
    </w:p>
    <w:sectPr w:rsidR="00F761A5" w:rsidRPr="00014B10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03"/>
    <w:rsid w:val="00004C87"/>
    <w:rsid w:val="000124BB"/>
    <w:rsid w:val="00012566"/>
    <w:rsid w:val="00014B10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070BE"/>
    <w:rsid w:val="002104BC"/>
    <w:rsid w:val="00231B0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3D2A5E"/>
    <w:rsid w:val="00425962"/>
    <w:rsid w:val="0045328B"/>
    <w:rsid w:val="00472CD4"/>
    <w:rsid w:val="00485635"/>
    <w:rsid w:val="004C580F"/>
    <w:rsid w:val="004F5C6A"/>
    <w:rsid w:val="00515ED4"/>
    <w:rsid w:val="00521187"/>
    <w:rsid w:val="0052684C"/>
    <w:rsid w:val="00530406"/>
    <w:rsid w:val="005444B2"/>
    <w:rsid w:val="005458AE"/>
    <w:rsid w:val="005825D9"/>
    <w:rsid w:val="005A08AA"/>
    <w:rsid w:val="005B7D27"/>
    <w:rsid w:val="005C05F1"/>
    <w:rsid w:val="005C6040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7D1001"/>
    <w:rsid w:val="00813E89"/>
    <w:rsid w:val="00843C91"/>
    <w:rsid w:val="00860576"/>
    <w:rsid w:val="00873DBE"/>
    <w:rsid w:val="008E6D55"/>
    <w:rsid w:val="008F3FD2"/>
    <w:rsid w:val="00903E70"/>
    <w:rsid w:val="00924E59"/>
    <w:rsid w:val="00970494"/>
    <w:rsid w:val="00984C03"/>
    <w:rsid w:val="009B59C3"/>
    <w:rsid w:val="009C3EFB"/>
    <w:rsid w:val="00A15B08"/>
    <w:rsid w:val="00A56463"/>
    <w:rsid w:val="00A57A88"/>
    <w:rsid w:val="00A67071"/>
    <w:rsid w:val="00A87F6F"/>
    <w:rsid w:val="00A95298"/>
    <w:rsid w:val="00AB6922"/>
    <w:rsid w:val="00AE6120"/>
    <w:rsid w:val="00AF0560"/>
    <w:rsid w:val="00B22551"/>
    <w:rsid w:val="00B34CBA"/>
    <w:rsid w:val="00B560B6"/>
    <w:rsid w:val="00B9425A"/>
    <w:rsid w:val="00B94372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67EF1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C4E48"/>
    <w:rsid w:val="00E12102"/>
    <w:rsid w:val="00E172DB"/>
    <w:rsid w:val="00E67332"/>
    <w:rsid w:val="00E91722"/>
    <w:rsid w:val="00E926AA"/>
    <w:rsid w:val="00EC0899"/>
    <w:rsid w:val="00EC3BCF"/>
    <w:rsid w:val="00ED6E13"/>
    <w:rsid w:val="00EE414D"/>
    <w:rsid w:val="00EF3F62"/>
    <w:rsid w:val="00F12F80"/>
    <w:rsid w:val="00F25950"/>
    <w:rsid w:val="00F45607"/>
    <w:rsid w:val="00F564C0"/>
    <w:rsid w:val="00F761A5"/>
    <w:rsid w:val="00FA0E96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FFA75B"/>
  <w15:docId w15:val="{D85BA027-48DE-4681-A3A6-59525BE6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44853-94DC-4F09-9ED0-9BBEC51A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Stanimir Dzhambazov</cp:lastModifiedBy>
  <cp:revision>8</cp:revision>
  <cp:lastPrinted>2021-11-12T06:48:00Z</cp:lastPrinted>
  <dcterms:created xsi:type="dcterms:W3CDTF">2024-01-17T11:33:00Z</dcterms:created>
  <dcterms:modified xsi:type="dcterms:W3CDTF">2024-11-22T13:26:00Z</dcterms:modified>
</cp:coreProperties>
</file>